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1880" w14:textId="77777777" w:rsidR="00B01A8E" w:rsidRPr="00DE587C" w:rsidRDefault="00B01A8E" w:rsidP="00B01A8E">
      <w:pPr>
        <w:pStyle w:val="2nesltext"/>
        <w:spacing w:after="360"/>
        <w:jc w:val="center"/>
        <w:rPr>
          <w:b/>
          <w:sz w:val="28"/>
        </w:rPr>
      </w:pPr>
      <w:r>
        <w:rPr>
          <w:b/>
          <w:sz w:val="28"/>
          <w:szCs w:val="28"/>
        </w:rPr>
        <w:t>Seznam</w:t>
      </w:r>
      <w:r w:rsidRPr="006E48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členů realizačního týmu </w:t>
      </w:r>
    </w:p>
    <w:p w14:paraId="09DDDD57" w14:textId="20238AD7" w:rsidR="00B01A8E" w:rsidRDefault="00B01A8E" w:rsidP="00B01A8E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</w:t>
      </w:r>
      <w:r>
        <w:rPr>
          <w:lang w:eastAsia="cs-CZ"/>
        </w:rPr>
        <w:t>jako účastník zadávacího řízení veřejné zakázky s názvem „</w:t>
      </w:r>
      <w:r w:rsidRPr="00B01A8E">
        <w:rPr>
          <w:rFonts w:eastAsia="Times New Roman"/>
          <w:b/>
          <w:lang w:bidi="en-US"/>
        </w:rPr>
        <w:t>Rámcová dohoda na poskytování právních služeb</w:t>
      </w:r>
      <w:r>
        <w:rPr>
          <w:rFonts w:eastAsia="Times New Roman"/>
          <w:b/>
          <w:lang w:bidi="en-US"/>
        </w:rPr>
        <w:t>“</w:t>
      </w:r>
      <w:r w:rsidRPr="006B5D29">
        <w:t>,</w:t>
      </w:r>
      <w:r w:rsidRPr="00D02CF4">
        <w:t xml:space="preserve"> tímto </w:t>
      </w:r>
      <w:r w:rsidRPr="002512C7">
        <w:rPr>
          <w:lang w:eastAsia="cs-CZ"/>
        </w:rPr>
        <w:t xml:space="preserve">v souladu s § </w:t>
      </w:r>
      <w:r>
        <w:rPr>
          <w:lang w:eastAsia="cs-CZ"/>
        </w:rPr>
        <w:t xml:space="preserve">79 </w:t>
      </w:r>
      <w:r w:rsidRPr="002512C7">
        <w:rPr>
          <w:lang w:eastAsia="cs-CZ"/>
        </w:rPr>
        <w:t>zákona č. 134/2016 Sb., o zadávání veřejných zakázek</w:t>
      </w:r>
      <w:r>
        <w:rPr>
          <w:lang w:eastAsia="cs-CZ"/>
        </w:rPr>
        <w:t>,</w:t>
      </w:r>
      <w:r w:rsidRPr="002512C7">
        <w:rPr>
          <w:lang w:eastAsia="cs-CZ"/>
        </w:rPr>
        <w:t xml:space="preserve"> </w:t>
      </w:r>
      <w:r>
        <w:rPr>
          <w:lang w:eastAsia="cs-CZ"/>
        </w:rPr>
        <w:t xml:space="preserve">předkládá seznam členů realizačního týmu a čestně prohlašuje, že uvedené osoby se budou podílet na plnění veřejné zakázky: </w:t>
      </w:r>
    </w:p>
    <w:tbl>
      <w:tblPr>
        <w:tblStyle w:val="Mkatabulky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B01A8E" w:rsidRPr="00B21A58" w14:paraId="34519F9D" w14:textId="77777777" w:rsidTr="00BD3201">
        <w:trPr>
          <w:trHeight w:val="339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1F810961" w14:textId="77777777" w:rsidR="00B01A8E" w:rsidRPr="00F804A0" w:rsidRDefault="00B01A8E" w:rsidP="00BD3201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SEZNAM ČLENŮ REALIZAČNÍHO TÝMU</w:t>
            </w:r>
          </w:p>
        </w:tc>
      </w:tr>
      <w:tr w:rsidR="00B01A8E" w:rsidRPr="00B21A58" w14:paraId="50DF8AEE" w14:textId="77777777" w:rsidTr="00BD3201">
        <w:trPr>
          <w:trHeight w:val="339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3A65078D" w14:textId="5465645D" w:rsidR="00B01A8E" w:rsidRDefault="00B01A8E" w:rsidP="00BD3201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0"/>
              </w:rPr>
              <w:t>Advokát - Vedoucí</w:t>
            </w:r>
            <w:proofErr w:type="gramEnd"/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týmu</w:t>
            </w:r>
          </w:p>
        </w:tc>
      </w:tr>
      <w:tr w:rsidR="00B01A8E" w:rsidRPr="00B21A58" w14:paraId="20D7B718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AE1BD14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vAlign w:val="center"/>
          </w:tcPr>
          <w:p w14:paraId="311F8255" w14:textId="77777777" w:rsidR="00B01A8E" w:rsidRPr="00535313" w:rsidRDefault="00B01A8E" w:rsidP="00BD3201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53531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53531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53531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5528E9D9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E97E0C0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</w:tcPr>
          <w:p w14:paraId="7395CEBC" w14:textId="77777777" w:rsidR="00B01A8E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1B7B4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1B7B4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1B7B4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38E8092C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DA004DF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</w:tcPr>
          <w:p w14:paraId="1EE7AD17" w14:textId="77777777" w:rsidR="00B01A8E" w:rsidRPr="00A558C1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1B7B4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1B7B4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1B7B4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7E7DD9BD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8B4B134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Dosažené vzdělání: </w:t>
            </w:r>
          </w:p>
        </w:tc>
        <w:tc>
          <w:tcPr>
            <w:tcW w:w="5102" w:type="dxa"/>
          </w:tcPr>
          <w:p w14:paraId="06FEF807" w14:textId="77777777" w:rsidR="00B01A8E" w:rsidRPr="00D259C3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1B7B4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1B7B4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1B7B4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3C2D5D5C" w14:textId="77777777" w:rsidTr="00BD3201">
        <w:trPr>
          <w:trHeight w:val="20"/>
        </w:trPr>
        <w:tc>
          <w:tcPr>
            <w:tcW w:w="9071" w:type="dxa"/>
            <w:gridSpan w:val="2"/>
            <w:shd w:val="clear" w:color="auto" w:fill="D5DCE4" w:themeFill="text2" w:themeFillTint="33"/>
            <w:vAlign w:val="center"/>
          </w:tcPr>
          <w:p w14:paraId="3D172684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</w:t>
            </w:r>
          </w:p>
        </w:tc>
      </w:tr>
      <w:tr w:rsidR="00B01A8E" w:rsidRPr="00B21A58" w14:paraId="7F62F0AE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363703C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praxe v advokacii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</w:tcPr>
          <w:p w14:paraId="08D57129" w14:textId="77777777" w:rsidR="00B01A8E" w:rsidRPr="00A558C1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B842E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B842E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B842E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09A11CF3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1B84BA9" w14:textId="77777777" w:rsidR="00B01A8E" w:rsidRPr="00F804A0" w:rsidRDefault="00B01A8E" w:rsidP="00BD3201">
            <w:pPr>
              <w:pStyle w:val="Tabvlev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Počet let</w:t>
            </w:r>
            <w:r w:rsidRPr="00C24DC9">
              <w:rPr>
                <w:rFonts w:asciiTheme="minorHAnsi" w:hAnsiTheme="minorHAnsi" w:cstheme="minorHAnsi"/>
                <w:sz w:val="22"/>
                <w:szCs w:val="20"/>
              </w:rPr>
              <w:t xml:space="preserve"> odborné praxe </w:t>
            </w:r>
            <w:r w:rsidRPr="00FE7E6D">
              <w:rPr>
                <w:rFonts w:asciiTheme="minorHAnsi" w:hAnsiTheme="minorHAnsi" w:cstheme="minorHAnsi"/>
                <w:sz w:val="22"/>
                <w:szCs w:val="20"/>
              </w:rPr>
              <w:t>veřejného práva nebo v oblasti IT/ICT práva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</w:tcPr>
          <w:p w14:paraId="663B3D07" w14:textId="77777777" w:rsidR="00B01A8E" w:rsidRPr="00832FA1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B842E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B842E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B842E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46FA917E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4E03CDF" w14:textId="1092BFF2" w:rsidR="00B01A8E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Zkušenost s realizací nejméně dvou </w:t>
            </w:r>
            <w:r w:rsidRPr="00B01A8E">
              <w:rPr>
                <w:rFonts w:asciiTheme="minorHAnsi" w:hAnsiTheme="minorHAnsi" w:cstheme="minorHAnsi"/>
                <w:sz w:val="22"/>
                <w:szCs w:val="20"/>
              </w:rPr>
              <w:t>významných služeb dle odst. 3.25 písm. a) až g) ZD</w:t>
            </w:r>
          </w:p>
          <w:p w14:paraId="1A888B60" w14:textId="63856B07" w:rsidR="00F55356" w:rsidRDefault="00F55356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Dodavatel uvede informace v rozsahu dle čl. 3.34 ZD</w:t>
            </w:r>
          </w:p>
          <w:p w14:paraId="298BD908" w14:textId="2679E4EB" w:rsidR="00B01A8E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B01A8E">
              <w:rPr>
                <w:rFonts w:ascii="Calibri" w:hAnsi="Calibri"/>
                <w:i/>
                <w:sz w:val="22"/>
              </w:rPr>
              <w:t xml:space="preserve">(uveďte </w:t>
            </w:r>
            <w:r w:rsidR="00F55356">
              <w:rPr>
                <w:rFonts w:ascii="Calibri" w:hAnsi="Calibri"/>
                <w:i/>
                <w:sz w:val="22"/>
              </w:rPr>
              <w:t xml:space="preserve">také </w:t>
            </w:r>
            <w:r w:rsidRPr="00B01A8E">
              <w:rPr>
                <w:rFonts w:ascii="Calibri" w:hAnsi="Calibri"/>
                <w:i/>
                <w:sz w:val="22"/>
              </w:rPr>
              <w:t xml:space="preserve">jedno z písmen dle odst. </w:t>
            </w:r>
            <w:r>
              <w:rPr>
                <w:rFonts w:ascii="Calibri" w:hAnsi="Calibri"/>
                <w:i/>
                <w:sz w:val="22"/>
              </w:rPr>
              <w:t>3.25</w:t>
            </w:r>
            <w:r w:rsidRPr="00B01A8E">
              <w:rPr>
                <w:rFonts w:ascii="Calibri" w:hAnsi="Calibri"/>
                <w:i/>
                <w:sz w:val="22"/>
              </w:rPr>
              <w:t xml:space="preserve"> písm. a) až g) ZD)</w:t>
            </w:r>
          </w:p>
        </w:tc>
        <w:tc>
          <w:tcPr>
            <w:tcW w:w="5102" w:type="dxa"/>
          </w:tcPr>
          <w:p w14:paraId="7511CD36" w14:textId="77777777" w:rsidR="00B01A8E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53531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53531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535313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14A304C7" w14:textId="77777777" w:rsidTr="00BD3201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15AC78CD" w14:textId="7D8F2BA2" w:rsidR="00B01A8E" w:rsidRDefault="00B01A8E" w:rsidP="00BD3201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0"/>
              </w:rPr>
              <w:t>Advokát - Specialista</w:t>
            </w:r>
            <w:proofErr w:type="gramEnd"/>
          </w:p>
        </w:tc>
      </w:tr>
      <w:tr w:rsidR="00B01A8E" w:rsidRPr="00B21A58" w14:paraId="62029993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CFAF187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</w:tcPr>
          <w:p w14:paraId="52109A77" w14:textId="77777777" w:rsidR="00B01A8E" w:rsidRPr="00F801CF" w:rsidRDefault="00B01A8E" w:rsidP="00BD3201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1E171CAD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8CA8E25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</w:tcPr>
          <w:p w14:paraId="2DBBF0F1" w14:textId="77777777" w:rsidR="00B01A8E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533253B5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7B3EB7E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</w:tcPr>
          <w:p w14:paraId="4C5E2806" w14:textId="77777777" w:rsidR="00B01A8E" w:rsidRPr="00A558C1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590C6B54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CC22550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Dosažené vzdělání: </w:t>
            </w:r>
          </w:p>
        </w:tc>
        <w:tc>
          <w:tcPr>
            <w:tcW w:w="5102" w:type="dxa"/>
          </w:tcPr>
          <w:p w14:paraId="4F1E50BE" w14:textId="77777777" w:rsidR="00B01A8E" w:rsidRPr="00D259C3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A14445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2683130A" w14:textId="77777777" w:rsidTr="00BD3201">
        <w:trPr>
          <w:trHeight w:val="20"/>
        </w:trPr>
        <w:tc>
          <w:tcPr>
            <w:tcW w:w="9071" w:type="dxa"/>
            <w:gridSpan w:val="2"/>
            <w:shd w:val="clear" w:color="auto" w:fill="D5DCE4" w:themeFill="text2" w:themeFillTint="33"/>
            <w:vAlign w:val="center"/>
          </w:tcPr>
          <w:p w14:paraId="4C7E5B58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</w:t>
            </w:r>
          </w:p>
        </w:tc>
      </w:tr>
      <w:tr w:rsidR="00B01A8E" w:rsidRPr="00B21A58" w14:paraId="2AC75008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D7E38D5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praxe v advokacii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</w:tcPr>
          <w:p w14:paraId="3E5700D2" w14:textId="77777777" w:rsidR="00B01A8E" w:rsidRPr="00FE7E6D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CF2F17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CF2F17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CF2F17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4515D891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B561148" w14:textId="77777777" w:rsidR="00B01A8E" w:rsidRPr="00F804A0" w:rsidRDefault="00B01A8E" w:rsidP="00BD3201">
            <w:pPr>
              <w:pStyle w:val="Tabvlev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Počet let</w:t>
            </w:r>
            <w:r w:rsidRPr="00C24DC9">
              <w:rPr>
                <w:rFonts w:asciiTheme="minorHAnsi" w:hAnsiTheme="minorHAnsi" w:cstheme="minorHAnsi"/>
                <w:sz w:val="22"/>
                <w:szCs w:val="20"/>
              </w:rPr>
              <w:t xml:space="preserve"> odborné praxe </w:t>
            </w:r>
            <w:r w:rsidRPr="00FE7E6D">
              <w:rPr>
                <w:rFonts w:asciiTheme="minorHAnsi" w:hAnsiTheme="minorHAnsi" w:cstheme="minorHAnsi"/>
                <w:sz w:val="22"/>
                <w:szCs w:val="20"/>
              </w:rPr>
              <w:t>veřejného práva nebo v oblasti IT/ICT práva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</w:tcPr>
          <w:p w14:paraId="6FE1D0D8" w14:textId="77777777" w:rsidR="00B01A8E" w:rsidRPr="00FE7E6D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CF2F17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CF2F17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CF2F17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0270EF03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7A85BE2" w14:textId="77777777" w:rsidR="00B01A8E" w:rsidRDefault="00B01A8E" w:rsidP="00B01A8E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 xml:space="preserve">Zkušenost s realizací nejméně jedné významné služby </w:t>
            </w:r>
            <w:r w:rsidRPr="00B01A8E">
              <w:rPr>
                <w:rFonts w:asciiTheme="minorHAnsi" w:hAnsiTheme="minorHAnsi" w:cstheme="minorHAnsi"/>
                <w:sz w:val="22"/>
                <w:szCs w:val="20"/>
              </w:rPr>
              <w:t>dle odst. 3.25 písm. a) až g) ZD</w:t>
            </w:r>
          </w:p>
          <w:p w14:paraId="57BB605B" w14:textId="77777777" w:rsidR="00F55356" w:rsidRDefault="00F55356" w:rsidP="00F55356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Dodavatel uvede informace v rozsahu dle čl. 3.34 ZD</w:t>
            </w:r>
          </w:p>
          <w:p w14:paraId="2071E82D" w14:textId="27AB1304" w:rsidR="00B01A8E" w:rsidRDefault="00B01A8E" w:rsidP="00B01A8E">
            <w:pPr>
              <w:pStyle w:val="Tabvlev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B01A8E">
              <w:rPr>
                <w:rFonts w:ascii="Calibri" w:hAnsi="Calibri"/>
                <w:i/>
                <w:sz w:val="22"/>
              </w:rPr>
              <w:t xml:space="preserve">(uveďte </w:t>
            </w:r>
            <w:r w:rsidR="00F55356">
              <w:rPr>
                <w:rFonts w:ascii="Calibri" w:hAnsi="Calibri"/>
                <w:i/>
                <w:sz w:val="22"/>
              </w:rPr>
              <w:t xml:space="preserve">také </w:t>
            </w:r>
            <w:r w:rsidRPr="00B01A8E">
              <w:rPr>
                <w:rFonts w:ascii="Calibri" w:hAnsi="Calibri"/>
                <w:i/>
                <w:sz w:val="22"/>
              </w:rPr>
              <w:t xml:space="preserve">jedno z písmen dle odst. </w:t>
            </w:r>
            <w:r>
              <w:rPr>
                <w:rFonts w:ascii="Calibri" w:hAnsi="Calibri"/>
                <w:i/>
                <w:sz w:val="22"/>
              </w:rPr>
              <w:t>3.25</w:t>
            </w:r>
            <w:r w:rsidRPr="00B01A8E">
              <w:rPr>
                <w:rFonts w:ascii="Calibri" w:hAnsi="Calibri"/>
                <w:i/>
                <w:sz w:val="22"/>
              </w:rPr>
              <w:t xml:space="preserve"> písm. a) až g) ZD)</w:t>
            </w:r>
          </w:p>
        </w:tc>
        <w:tc>
          <w:tcPr>
            <w:tcW w:w="5102" w:type="dxa"/>
          </w:tcPr>
          <w:p w14:paraId="4CE4D94B" w14:textId="77777777" w:rsidR="00B01A8E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7DEE49E2" w14:textId="77777777" w:rsidTr="00BD3201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418DF49F" w14:textId="335D6E59" w:rsidR="00B01A8E" w:rsidRDefault="00B01A8E" w:rsidP="00BD3201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0"/>
              </w:rPr>
              <w:t>Advokát - Junior</w:t>
            </w:r>
            <w:proofErr w:type="gramEnd"/>
          </w:p>
        </w:tc>
      </w:tr>
      <w:tr w:rsidR="00B01A8E" w:rsidRPr="00B21A58" w14:paraId="60459AE5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99556F1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</w:tcPr>
          <w:p w14:paraId="31352E7F" w14:textId="77777777" w:rsidR="00B01A8E" w:rsidRPr="00F801CF" w:rsidRDefault="00B01A8E" w:rsidP="00BD3201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11F2BB65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9543E72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</w:tcPr>
          <w:p w14:paraId="5FEC93E6" w14:textId="77777777" w:rsidR="00B01A8E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0B2545B0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80BC731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</w:tcPr>
          <w:p w14:paraId="66E570CD" w14:textId="77777777" w:rsidR="00B01A8E" w:rsidRPr="00A558C1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2610204A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FEF22EA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Dosažené vzdělání: </w:t>
            </w:r>
          </w:p>
        </w:tc>
        <w:tc>
          <w:tcPr>
            <w:tcW w:w="5102" w:type="dxa"/>
          </w:tcPr>
          <w:p w14:paraId="041B4AC5" w14:textId="77777777" w:rsidR="00B01A8E" w:rsidRPr="00D259C3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041A0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27E6DBDC" w14:textId="77777777" w:rsidTr="00BD3201">
        <w:trPr>
          <w:trHeight w:val="20"/>
        </w:trPr>
        <w:tc>
          <w:tcPr>
            <w:tcW w:w="9071" w:type="dxa"/>
            <w:gridSpan w:val="2"/>
            <w:shd w:val="clear" w:color="auto" w:fill="D5DCE4" w:themeFill="text2" w:themeFillTint="33"/>
            <w:vAlign w:val="center"/>
          </w:tcPr>
          <w:p w14:paraId="53B37D9D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</w:t>
            </w:r>
          </w:p>
        </w:tc>
      </w:tr>
      <w:tr w:rsidR="00B01A8E" w:rsidRPr="00B21A58" w14:paraId="66915DA3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E8D4902" w14:textId="77777777" w:rsidR="00B01A8E" w:rsidRPr="00F804A0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praxe v advokacii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</w:tcPr>
          <w:p w14:paraId="6D36B381" w14:textId="77777777" w:rsidR="00B01A8E" w:rsidRPr="00A558C1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5A36E457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1C22721" w14:textId="77777777" w:rsidR="00B01A8E" w:rsidRPr="00F804A0" w:rsidRDefault="00B01A8E" w:rsidP="00BD3201">
            <w:pPr>
              <w:pStyle w:val="Tabvlev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Počet let</w:t>
            </w:r>
            <w:r w:rsidRPr="00C24DC9">
              <w:rPr>
                <w:rFonts w:asciiTheme="minorHAnsi" w:hAnsiTheme="minorHAnsi" w:cstheme="minorHAnsi"/>
                <w:sz w:val="22"/>
                <w:szCs w:val="20"/>
              </w:rPr>
              <w:t xml:space="preserve"> odborné praxe </w:t>
            </w:r>
            <w:r w:rsidRPr="00FE7E6D">
              <w:rPr>
                <w:rFonts w:asciiTheme="minorHAnsi" w:hAnsiTheme="minorHAnsi" w:cstheme="minorHAnsi"/>
                <w:sz w:val="22"/>
                <w:szCs w:val="20"/>
              </w:rPr>
              <w:t>veřejného práva nebo v oblasti IT/ICT práva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</w:tcPr>
          <w:p w14:paraId="406412ED" w14:textId="77777777" w:rsidR="00B01A8E" w:rsidRPr="00832FA1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  <w:tr w:rsidR="00B01A8E" w:rsidRPr="00B21A58" w14:paraId="1650D7ED" w14:textId="77777777" w:rsidTr="00BD320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0CF47F2" w14:textId="77777777" w:rsidR="00B01A8E" w:rsidRDefault="00B01A8E" w:rsidP="00B01A8E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Zkušenost s realizací nejméně jedné významné služby </w:t>
            </w:r>
            <w:r w:rsidRPr="00B01A8E">
              <w:rPr>
                <w:rFonts w:asciiTheme="minorHAnsi" w:hAnsiTheme="minorHAnsi" w:cstheme="minorHAnsi"/>
                <w:sz w:val="22"/>
                <w:szCs w:val="20"/>
              </w:rPr>
              <w:t>dle odst. 3.25 písm. a) až g) ZD</w:t>
            </w:r>
          </w:p>
          <w:p w14:paraId="60209466" w14:textId="77777777" w:rsidR="00F55356" w:rsidRDefault="00F55356" w:rsidP="00F55356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Dodavatel uvede informace v rozsahu dle čl. 3.34 ZD</w:t>
            </w:r>
          </w:p>
          <w:p w14:paraId="4308FD8F" w14:textId="69DB0A28" w:rsidR="00B01A8E" w:rsidRDefault="00B01A8E" w:rsidP="00B01A8E">
            <w:pPr>
              <w:pStyle w:val="Tabvlev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B01A8E">
              <w:rPr>
                <w:rFonts w:ascii="Calibri" w:hAnsi="Calibri"/>
                <w:i/>
                <w:sz w:val="22"/>
              </w:rPr>
              <w:t xml:space="preserve">(uveďte </w:t>
            </w:r>
            <w:r w:rsidR="00F55356">
              <w:rPr>
                <w:rFonts w:ascii="Calibri" w:hAnsi="Calibri"/>
                <w:i/>
                <w:sz w:val="22"/>
              </w:rPr>
              <w:t xml:space="preserve">také </w:t>
            </w:r>
            <w:r w:rsidRPr="00B01A8E">
              <w:rPr>
                <w:rFonts w:ascii="Calibri" w:hAnsi="Calibri"/>
                <w:i/>
                <w:sz w:val="22"/>
              </w:rPr>
              <w:t xml:space="preserve">jedno z písmen dle odst. </w:t>
            </w:r>
            <w:r>
              <w:rPr>
                <w:rFonts w:ascii="Calibri" w:hAnsi="Calibri"/>
                <w:i/>
                <w:sz w:val="22"/>
              </w:rPr>
              <w:t>3.25</w:t>
            </w:r>
            <w:r w:rsidRPr="00B01A8E">
              <w:rPr>
                <w:rFonts w:ascii="Calibri" w:hAnsi="Calibri"/>
                <w:i/>
                <w:sz w:val="22"/>
              </w:rPr>
              <w:t xml:space="preserve"> písm. a) až g) ZD)</w:t>
            </w:r>
          </w:p>
        </w:tc>
        <w:tc>
          <w:tcPr>
            <w:tcW w:w="5102" w:type="dxa"/>
          </w:tcPr>
          <w:p w14:paraId="4AF4398E" w14:textId="77777777" w:rsidR="00B01A8E" w:rsidRDefault="00B01A8E" w:rsidP="00BD320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begin"/>
            </w: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D1720D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fldChar w:fldCharType="end"/>
            </w:r>
          </w:p>
        </w:tc>
      </w:tr>
    </w:tbl>
    <w:p w14:paraId="367862AF" w14:textId="77777777" w:rsidR="00B01A8E" w:rsidRDefault="00B01A8E" w:rsidP="00B01A8E">
      <w:pPr>
        <w:pStyle w:val="2nesltext"/>
        <w:spacing w:before="0" w:after="0"/>
        <w:rPr>
          <w:lang w:eastAsia="cs-CZ"/>
        </w:rPr>
      </w:pPr>
    </w:p>
    <w:p w14:paraId="436EA745" w14:textId="77777777" w:rsidR="00B01A8E" w:rsidRDefault="00B01A8E" w:rsidP="00B01A8E">
      <w:pPr>
        <w:pStyle w:val="2nesltext"/>
        <w:spacing w:before="0" w:after="0"/>
        <w:rPr>
          <w:lang w:eastAsia="cs-CZ"/>
        </w:rPr>
      </w:pPr>
    </w:p>
    <w:p w14:paraId="0713D7CA" w14:textId="77777777" w:rsidR="00B01A8E" w:rsidRPr="000F6ACF" w:rsidRDefault="00B01A8E" w:rsidP="00B01A8E">
      <w:pPr>
        <w:pStyle w:val="2nesltext"/>
        <w:rPr>
          <w:lang w:eastAsia="cs-CZ"/>
        </w:rPr>
      </w:pPr>
      <w:r w:rsidRPr="000F6ACF">
        <w:rPr>
          <w:lang w:eastAsia="cs-CZ"/>
        </w:rPr>
        <w:t xml:space="preserve">V </w:t>
      </w:r>
      <w:r w:rsidRPr="001512C1">
        <w:rPr>
          <w:highlight w:val="cyan"/>
          <w:lang w:eastAsia="cs-CZ"/>
        </w:rPr>
        <w:fldChar w:fldCharType="begin"/>
      </w:r>
      <w:r w:rsidRPr="001512C1">
        <w:rPr>
          <w:highlight w:val="cyan"/>
          <w:lang w:eastAsia="cs-CZ"/>
        </w:rPr>
        <w:instrText xml:space="preserve"> MACROBUTTON  AkcentČárka "[Místo - doplní účastník]" </w:instrText>
      </w:r>
      <w:r w:rsidRPr="001512C1">
        <w:rPr>
          <w:highlight w:val="cyan"/>
          <w:lang w:eastAsia="cs-CZ"/>
        </w:rPr>
        <w:fldChar w:fldCharType="end"/>
      </w:r>
      <w:r w:rsidRPr="000F6ACF">
        <w:rPr>
          <w:lang w:eastAsia="cs-CZ"/>
        </w:rPr>
        <w:t xml:space="preserve"> dne </w:t>
      </w:r>
      <w:r w:rsidRPr="001512C1">
        <w:rPr>
          <w:highlight w:val="cyan"/>
          <w:lang w:eastAsia="cs-CZ"/>
        </w:rPr>
        <w:fldChar w:fldCharType="begin"/>
      </w:r>
      <w:r w:rsidRPr="001512C1">
        <w:rPr>
          <w:highlight w:val="cyan"/>
          <w:lang w:eastAsia="cs-CZ"/>
        </w:rPr>
        <w:instrText xml:space="preserve"> MACROBUTTON  AkcentČárka "[Datum - doplní účastník]" </w:instrText>
      </w:r>
      <w:r w:rsidRPr="001512C1">
        <w:rPr>
          <w:highlight w:val="cyan"/>
          <w:lang w:eastAsia="cs-CZ"/>
        </w:rPr>
        <w:fldChar w:fldCharType="end"/>
      </w:r>
    </w:p>
    <w:p w14:paraId="1F4A0C11" w14:textId="77777777" w:rsidR="00B01A8E" w:rsidRDefault="00B01A8E" w:rsidP="00B01A8E">
      <w:pPr>
        <w:pStyle w:val="2nesltext"/>
        <w:rPr>
          <w:lang w:eastAsia="cs-CZ"/>
        </w:rPr>
      </w:pPr>
      <w:r w:rsidRPr="001512C1">
        <w:rPr>
          <w:highlight w:val="cyan"/>
          <w:lang w:eastAsia="cs-CZ"/>
        </w:rPr>
        <w:fldChar w:fldCharType="begin"/>
      </w:r>
      <w:r w:rsidRPr="001512C1">
        <w:rPr>
          <w:highlight w:val="cyan"/>
          <w:lang w:eastAsia="cs-CZ"/>
        </w:rPr>
        <w:instrText xml:space="preserve"> MACROBUTTON  AkcentČárka "[Jméno a funkce osoby oprávněné zastupovat účastníka - doplní účastník]" </w:instrText>
      </w:r>
      <w:r w:rsidRPr="001512C1">
        <w:rPr>
          <w:highlight w:val="cyan"/>
          <w:lang w:eastAsia="cs-CZ"/>
        </w:rPr>
        <w:fldChar w:fldCharType="end"/>
      </w:r>
    </w:p>
    <w:p w14:paraId="76BDBE0A" w14:textId="77777777" w:rsidR="00B01A8E" w:rsidRDefault="00B01A8E" w:rsidP="00B01A8E">
      <w:pPr>
        <w:pStyle w:val="2nesltext"/>
        <w:spacing w:before="0" w:after="0"/>
        <w:rPr>
          <w:lang w:eastAsia="cs-CZ"/>
        </w:rPr>
      </w:pPr>
      <w:r w:rsidRPr="001512C1">
        <w:rPr>
          <w:lang w:eastAsia="cs-CZ"/>
        </w:rPr>
        <w:t>(podpis)</w:t>
      </w:r>
    </w:p>
    <w:p w14:paraId="0A539D2F" w14:textId="77777777" w:rsidR="00E96678" w:rsidRDefault="00E96678"/>
    <w:sectPr w:rsidR="00E966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4D19" w14:textId="77777777" w:rsidR="00B01A8E" w:rsidRDefault="00B01A8E" w:rsidP="00B01A8E">
      <w:r>
        <w:separator/>
      </w:r>
    </w:p>
  </w:endnote>
  <w:endnote w:type="continuationSeparator" w:id="0">
    <w:p w14:paraId="7151EEAE" w14:textId="77777777" w:rsidR="00B01A8E" w:rsidRDefault="00B01A8E" w:rsidP="00B0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55D0" w14:textId="77777777" w:rsidR="00B01A8E" w:rsidRDefault="00B01A8E" w:rsidP="00B01A8E">
      <w:r>
        <w:separator/>
      </w:r>
    </w:p>
  </w:footnote>
  <w:footnote w:type="continuationSeparator" w:id="0">
    <w:p w14:paraId="590A722C" w14:textId="77777777" w:rsidR="00B01A8E" w:rsidRDefault="00B01A8E" w:rsidP="00B0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EC24" w14:textId="49A573B4" w:rsidR="00B01A8E" w:rsidRPr="00B01A8E" w:rsidRDefault="00B01A8E">
    <w:pPr>
      <w:pStyle w:val="Zhlav"/>
      <w:rPr>
        <w:rFonts w:asciiTheme="minorHAnsi" w:hAnsiTheme="minorHAnsi" w:cstheme="minorHAnsi"/>
      </w:rPr>
    </w:pPr>
    <w:r w:rsidRPr="00B01A8E">
      <w:rPr>
        <w:rFonts w:asciiTheme="minorHAnsi" w:hAnsiTheme="minorHAnsi" w:cstheme="minorHAnsi"/>
      </w:rPr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08"/>
    <w:rsid w:val="001846F9"/>
    <w:rsid w:val="004A3604"/>
    <w:rsid w:val="006C5F0F"/>
    <w:rsid w:val="00AD0C40"/>
    <w:rsid w:val="00B01A8E"/>
    <w:rsid w:val="00B85ECF"/>
    <w:rsid w:val="00BA4800"/>
    <w:rsid w:val="00C15808"/>
    <w:rsid w:val="00E96678"/>
    <w:rsid w:val="00EA19A9"/>
    <w:rsid w:val="00F5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9CCE0"/>
  <w15:chartTrackingRefBased/>
  <w15:docId w15:val="{C854F7C8-2F04-4E78-BFF2-84CEE3D2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5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8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8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8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8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8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8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8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8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8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8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8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8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8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8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808"/>
    <w:rPr>
      <w:rFonts w:ascii="Arial" w:hAnsi="Arial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8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8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808"/>
    <w:rPr>
      <w:rFonts w:ascii="Arial" w:hAnsi="Arial"/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808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B01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sltext">
    <w:name w:val="2nečísl.text"/>
    <w:basedOn w:val="Normln"/>
    <w:qFormat/>
    <w:rsid w:val="00B01A8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abvlevo">
    <w:name w:val="Tab. vlevo."/>
    <w:basedOn w:val="Normln"/>
    <w:link w:val="TabvlevoChar"/>
    <w:uiPriority w:val="16"/>
    <w:qFormat/>
    <w:rsid w:val="00B01A8E"/>
    <w:pPr>
      <w:spacing w:before="60" w:after="60" w:line="276" w:lineRule="auto"/>
    </w:pPr>
    <w:rPr>
      <w:rFonts w:eastAsiaTheme="minorHAnsi" w:cstheme="minorBidi"/>
      <w:szCs w:val="22"/>
      <w:lang w:eastAsia="en-US"/>
    </w:rPr>
  </w:style>
  <w:style w:type="character" w:customStyle="1" w:styleId="TabvlevoChar">
    <w:name w:val="Tab. vlevo. Char"/>
    <w:basedOn w:val="Standardnpsmoodstavce"/>
    <w:link w:val="Tabvlevo"/>
    <w:uiPriority w:val="16"/>
    <w:rsid w:val="00B01A8E"/>
    <w:rPr>
      <w:rFonts w:ascii="Times New Roman" w:hAnsi="Times New Roman"/>
      <w:sz w:val="24"/>
    </w:rPr>
  </w:style>
  <w:style w:type="paragraph" w:customStyle="1" w:styleId="Tabstedtu">
    <w:name w:val="Tab. střed tuč."/>
    <w:basedOn w:val="Normln"/>
    <w:link w:val="TabstedtuChar"/>
    <w:uiPriority w:val="18"/>
    <w:qFormat/>
    <w:rsid w:val="00B01A8E"/>
    <w:pPr>
      <w:keepNext/>
      <w:spacing w:before="60" w:after="60" w:line="276" w:lineRule="auto"/>
      <w:jc w:val="center"/>
    </w:pPr>
    <w:rPr>
      <w:rFonts w:eastAsiaTheme="minorHAnsi" w:cstheme="minorBidi"/>
      <w:b/>
      <w:bCs/>
      <w:szCs w:val="22"/>
      <w:lang w:eastAsia="en-US"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B01A8E"/>
    <w:rPr>
      <w:rFonts w:ascii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B01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A8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2862</Characters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2026-01-13T13:24:00Z</dcterms:created>
  <dcterms:modified xsi:type="dcterms:W3CDTF">2026-01-13T15:03:00Z</dcterms:modified>
</cp:coreProperties>
</file>